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D698" w14:textId="4BA4B9D8" w:rsidR="00534AB7" w:rsidRDefault="00534AB7" w:rsidP="00CA649F">
      <w:pPr>
        <w:ind w:left="-709" w:firstLine="127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Шетелде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тауарларды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жарнамалауға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байланысты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шығындарды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өтеу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үшін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қажетті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құжаттар</w:t>
      </w:r>
      <w:proofErr w:type="spellEnd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34AB7">
        <w:rPr>
          <w:rFonts w:ascii="Times New Roman" w:hAnsi="Times New Roman" w:cs="Times New Roman"/>
          <w:b/>
          <w:sz w:val="28"/>
          <w:szCs w:val="24"/>
          <w:lang w:val="en-US"/>
        </w:rPr>
        <w:t>тізбесі</w:t>
      </w:r>
      <w:proofErr w:type="spellEnd"/>
    </w:p>
    <w:p w14:paraId="097A6106" w14:textId="69F0E923" w:rsidR="00534AB7" w:rsidRPr="00CA649F" w:rsidRDefault="00534AB7" w:rsidP="00CA649F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тауардың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отандық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өндірушісі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мәртебесін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растайтын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құжаттың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көшірмесі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тауардың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шығарылған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елін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куәландыратын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өтелетін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кезеңге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қолданылатын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құжаттың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көшірмесі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14:paraId="54E82C1B" w14:textId="29016963" w:rsidR="00534AB7" w:rsidRPr="00CA649F" w:rsidRDefault="00534AB7" w:rsidP="00CA649F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төлем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шығындары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оларды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өтеу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үшін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өтінімге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енгізілген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шартқа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қосымшаларымен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бірге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жұмыстарды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>/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қызметтерді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орындауға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арналған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шарттың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шарттардың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көшірмесі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болған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A649F">
        <w:rPr>
          <w:color w:val="000000"/>
          <w:spacing w:val="2"/>
          <w:sz w:val="28"/>
          <w:szCs w:val="28"/>
          <w:shd w:val="clear" w:color="auto" w:fill="FFFFFF"/>
        </w:rPr>
        <w:t>жағдайда</w:t>
      </w:r>
      <w:proofErr w:type="spellEnd"/>
      <w:r w:rsidRPr="00CA649F">
        <w:rPr>
          <w:color w:val="000000"/>
          <w:spacing w:val="2"/>
          <w:sz w:val="28"/>
          <w:szCs w:val="28"/>
          <w:shd w:val="clear" w:color="auto" w:fill="FFFFFF"/>
        </w:rPr>
        <w:t>);</w:t>
      </w:r>
    </w:p>
    <w:p w14:paraId="066698D2" w14:textId="686E81B7" w:rsidR="00CA649F" w:rsidRPr="002A22F3" w:rsidRDefault="00CA649F" w:rsidP="002A22F3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72733586" w14:textId="745151EC" w:rsidR="00CA649F" w:rsidRPr="000325A2" w:rsidRDefault="00CA649F" w:rsidP="00CA649F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5F08EBF7" w14:textId="505CB1C4" w:rsidR="00CA649F" w:rsidRPr="002A22F3" w:rsidRDefault="00CA649F" w:rsidP="002A22F3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28095555" w14:textId="10F23524" w:rsidR="00CA649F" w:rsidRPr="000325A2" w:rsidRDefault="00CA649F" w:rsidP="00CA649F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</w:t>
      </w:r>
      <w:r w:rsidR="00B50CE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икасы Кәсіпкерлік кодексінің </w:t>
      </w:r>
      <w:hyperlink r:id="rId6" w:anchor="z3017" w:history="1">
        <w:r w:rsidRPr="00B50CEA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  <w:lang w:val="kk-KZ"/>
          </w:rPr>
          <w:t>244-1-бабына</w:t>
        </w:r>
      </w:hyperlink>
      <w:r w:rsidR="00B50CE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сәйкес көлік құралдарына және (немесе) ауыл шаруашылығы техникасына компоненттерді өнеркәсіптік құрастыру туралы келісімнің көшірмесі (болған жағдайда).</w:t>
      </w:r>
    </w:p>
    <w:p w14:paraId="31E33677" w14:textId="1D2F6CE2" w:rsidR="00CA649F" w:rsidRPr="000325A2" w:rsidRDefault="00CA649F" w:rsidP="00CA649F">
      <w:pPr>
        <w:pStyle w:val="a3"/>
        <w:numPr>
          <w:ilvl w:val="0"/>
          <w:numId w:val="2"/>
        </w:numPr>
        <w:ind w:left="-284" w:firstLine="568"/>
        <w:jc w:val="both"/>
        <w:rPr>
          <w:sz w:val="28"/>
          <w:szCs w:val="28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шетелде тауарларды жарнамалау бойынша қызметтер көрсетуге арналған шарттар және осы жарнамаға шығындарды растайтын құжаттар;</w:t>
      </w:r>
    </w:p>
    <w:p w14:paraId="15CC463A" w14:textId="72B910A6" w:rsidR="00CA649F" w:rsidRPr="00416076" w:rsidRDefault="00CA649F" w:rsidP="00CA649F">
      <w:pPr>
        <w:pStyle w:val="a3"/>
        <w:numPr>
          <w:ilvl w:val="0"/>
          <w:numId w:val="2"/>
        </w:numPr>
        <w:ind w:left="-284" w:firstLine="568"/>
        <w:jc w:val="both"/>
        <w:rPr>
          <w:sz w:val="28"/>
          <w:szCs w:val="28"/>
          <w:lang w:val="kk-KZ"/>
        </w:rPr>
      </w:pPr>
      <w:r w:rsidRPr="00416076">
        <w:rPr>
          <w:color w:val="000000"/>
          <w:spacing w:val="2"/>
          <w:sz w:val="28"/>
          <w:szCs w:val="28"/>
          <w:shd w:val="clear" w:color="auto" w:fill="FFFFFF"/>
          <w:lang w:val="kk-KZ"/>
        </w:rPr>
        <w:t>аудио және/немесе бейнероликтердің көрсетілуін растайтын құжаттардың көшірмелері (медиапландар, эфирлік анықтамалар және / немесе жарнаманың расталған шығу кестелері).</w:t>
      </w:r>
    </w:p>
    <w:p w14:paraId="4C6AF538" w14:textId="77777777" w:rsidR="00CA649F" w:rsidRPr="00416076" w:rsidRDefault="00CA649F" w:rsidP="00CA649F">
      <w:pPr>
        <w:jc w:val="both"/>
        <w:rPr>
          <w:sz w:val="28"/>
          <w:szCs w:val="28"/>
          <w:lang w:val="kk-KZ"/>
        </w:rPr>
      </w:pPr>
    </w:p>
    <w:p w14:paraId="6FED5485" w14:textId="77777777" w:rsidR="00CA649F" w:rsidRPr="00416076" w:rsidRDefault="00CA649F" w:rsidP="00CA649F">
      <w:pPr>
        <w:jc w:val="both"/>
        <w:rPr>
          <w:sz w:val="28"/>
          <w:szCs w:val="28"/>
          <w:lang w:val="kk-KZ"/>
        </w:rPr>
      </w:pPr>
    </w:p>
    <w:p w14:paraId="7ED068C6" w14:textId="2B005AFA" w:rsidR="00CA649F" w:rsidRDefault="00CA649F" w:rsidP="00CA649F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416076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="002A22F3" w:rsidRPr="00416076">
        <w:rPr>
          <w:lang w:val="kk-KZ"/>
        </w:rPr>
        <w:t xml:space="preserve"> </w:t>
      </w:r>
      <w:r w:rsidR="002A22F3" w:rsidRPr="00416076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 w:rsidR="002A22F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="002A22F3" w:rsidRPr="00416076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</w:p>
    <w:p w14:paraId="75A13EE8" w14:textId="77777777" w:rsidR="00DA71EF" w:rsidRPr="00416076" w:rsidRDefault="00DA71EF" w:rsidP="00CA649F">
      <w:pPr>
        <w:jc w:val="both"/>
        <w:rPr>
          <w:rFonts w:ascii="Times New Roman" w:hAnsi="Times New Roman" w:cs="Times New Roman"/>
          <w:i/>
          <w:sz w:val="36"/>
          <w:szCs w:val="28"/>
          <w:lang w:val="kk-KZ"/>
        </w:rPr>
      </w:pPr>
      <w:bookmarkStart w:id="0" w:name="_GoBack"/>
      <w:bookmarkEnd w:id="0"/>
    </w:p>
    <w:sectPr w:rsidR="00DA71EF" w:rsidRPr="00416076" w:rsidSect="00CA64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0325A2"/>
    <w:rsid w:val="000D23FC"/>
    <w:rsid w:val="002A22F3"/>
    <w:rsid w:val="00416076"/>
    <w:rsid w:val="00534AB7"/>
    <w:rsid w:val="00665512"/>
    <w:rsid w:val="00962AAD"/>
    <w:rsid w:val="00B50CEA"/>
    <w:rsid w:val="00CA649F"/>
    <w:rsid w:val="00DA71EF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CA6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CA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5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2021-01-25T12:51:00Z</dcterms:created>
  <dcterms:modified xsi:type="dcterms:W3CDTF">2021-01-25T13:57:00Z</dcterms:modified>
</cp:coreProperties>
</file>